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57C3" w14:textId="77777777" w:rsidR="008F63D9" w:rsidRDefault="008F63D9" w:rsidP="008F63D9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221"/>
        <w:gridCol w:w="2136"/>
        <w:gridCol w:w="1320"/>
        <w:gridCol w:w="1470"/>
        <w:gridCol w:w="840"/>
        <w:gridCol w:w="855"/>
        <w:gridCol w:w="865"/>
      </w:tblGrid>
      <w:tr w:rsidR="008F63D9" w14:paraId="50718910" w14:textId="77777777" w:rsidTr="006F63A8">
        <w:trPr>
          <w:trHeight w:val="977"/>
          <w:jc w:val="center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B9BD" w14:textId="77777777" w:rsidR="008F63D9" w:rsidRDefault="008F63D9" w:rsidP="006F63A8">
            <w:pPr>
              <w:pStyle w:val="1"/>
              <w:widowControl/>
              <w:spacing w:before="0" w:beforeAutospacing="0" w:after="0" w:afterAutospacing="0" w:line="6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b w:val="0"/>
                <w:bCs w:val="0"/>
                <w:kern w:val="0"/>
                <w:sz w:val="36"/>
                <w:szCs w:val="36"/>
              </w:rPr>
              <w:t>鄂尔多斯</w:t>
            </w:r>
            <w:proofErr w:type="gramStart"/>
            <w:r>
              <w:rPr>
                <w:rFonts w:ascii="方正小标宋简体" w:eastAsia="方正小标宋简体" w:hAnsi="方正小标宋简体" w:cs="方正小标宋简体"/>
                <w:b w:val="0"/>
                <w:bCs w:val="0"/>
                <w:kern w:val="0"/>
                <w:sz w:val="36"/>
                <w:szCs w:val="36"/>
              </w:rPr>
              <w:t>市托育机构</w:t>
            </w:r>
            <w:proofErr w:type="gramEnd"/>
            <w:r>
              <w:rPr>
                <w:rFonts w:ascii="方正小标宋简体" w:eastAsia="方正小标宋简体" w:hAnsi="方正小标宋简体" w:cs="方正小标宋简体"/>
                <w:b w:val="0"/>
                <w:bCs w:val="0"/>
                <w:kern w:val="0"/>
                <w:sz w:val="36"/>
                <w:szCs w:val="36"/>
              </w:rPr>
              <w:t>建设和运营补贴</w:t>
            </w:r>
            <w:proofErr w:type="gramStart"/>
            <w:r>
              <w:rPr>
                <w:rFonts w:ascii="方正小标宋简体" w:eastAsia="方正小标宋简体" w:hAnsi="方正小标宋简体" w:cs="方正小标宋简体"/>
                <w:b w:val="0"/>
                <w:bCs w:val="0"/>
                <w:kern w:val="0"/>
                <w:sz w:val="36"/>
                <w:szCs w:val="36"/>
              </w:rPr>
              <w:t>公示样表</w:t>
            </w:r>
            <w:proofErr w:type="gramEnd"/>
          </w:p>
        </w:tc>
      </w:tr>
      <w:tr w:rsidR="008F63D9" w14:paraId="639000A4" w14:textId="77777777" w:rsidTr="006F63A8">
        <w:trPr>
          <w:trHeight w:val="90"/>
          <w:jc w:val="center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3F8E4" w14:textId="77777777" w:rsidR="008F63D9" w:rsidRDefault="008F63D9" w:rsidP="006F63A8">
            <w:pPr>
              <w:widowControl/>
              <w:ind w:firstLineChars="200" w:firstLine="56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现将本辖区内符合条件的托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育机构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建设和运营补贴名单公示如下，公示时间7天，请予以监督。</w:t>
            </w:r>
          </w:p>
        </w:tc>
      </w:tr>
      <w:tr w:rsidR="008F63D9" w14:paraId="217BABEC" w14:textId="77777777" w:rsidTr="006F63A8">
        <w:trPr>
          <w:trHeight w:val="105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8E2A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序</w:t>
            </w:r>
          </w:p>
          <w:p w14:paraId="06DB9B08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371B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托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育机构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名称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DF4D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544F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0B2D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负责人</w:t>
            </w:r>
          </w:p>
          <w:p w14:paraId="0D34AB32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670B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EE95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是否</w:t>
            </w:r>
          </w:p>
          <w:p w14:paraId="638E9EF2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备案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9B6D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备注</w:t>
            </w:r>
          </w:p>
        </w:tc>
      </w:tr>
      <w:tr w:rsidR="008F63D9" w14:paraId="44313188" w14:textId="77777777" w:rsidTr="006F63A8">
        <w:trPr>
          <w:trHeight w:val="105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3203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562F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32A7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E185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495A4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84C1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A13A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01FE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</w:tr>
      <w:tr w:rsidR="008F63D9" w14:paraId="2150C7F1" w14:textId="77777777" w:rsidTr="006F63A8">
        <w:trPr>
          <w:trHeight w:val="105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1A74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AB22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0CC4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BE1A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ED1DF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3D76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D5F8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7FE8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</w:tr>
      <w:tr w:rsidR="008F63D9" w14:paraId="250E6F88" w14:textId="77777777" w:rsidTr="006F63A8">
        <w:trPr>
          <w:trHeight w:val="105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282B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B545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BBA8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0096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56A7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2E8A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573A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FF8D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</w:tr>
      <w:tr w:rsidR="008F63D9" w14:paraId="1ED2C0B2" w14:textId="77777777" w:rsidTr="006F63A8">
        <w:trPr>
          <w:trHeight w:val="105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8DCC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9955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4400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59B0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9CCA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D8DB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43D7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79BB" w14:textId="77777777" w:rsidR="008F63D9" w:rsidRDefault="008F63D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</w:tr>
      <w:tr w:rsidR="008F63D9" w14:paraId="54524D62" w14:textId="77777777" w:rsidTr="006F63A8">
        <w:trPr>
          <w:trHeight w:val="2375"/>
          <w:jc w:val="center"/>
        </w:trPr>
        <w:tc>
          <w:tcPr>
            <w:tcW w:w="9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72444" w14:textId="77777777" w:rsidR="008F63D9" w:rsidRDefault="008F63D9" w:rsidP="006F63A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5C76EFA3" w14:textId="77777777" w:rsidR="008F63D9" w:rsidRDefault="008F63D9" w:rsidP="006F63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鄂尔多斯市免费举报电话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0477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8588516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</w:p>
          <w:p w14:paraId="59D41D20" w14:textId="77777777" w:rsidR="008F63D9" w:rsidRDefault="008F63D9" w:rsidP="006F63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免费咨询、举报电话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: </w:t>
            </w:r>
          </w:p>
          <w:p w14:paraId="396E3775" w14:textId="77777777" w:rsidR="008F63D9" w:rsidRDefault="008F63D9" w:rsidP="006F63A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</w:tbl>
    <w:p w14:paraId="473D4512" w14:textId="77777777" w:rsidR="00EA01F8" w:rsidRPr="008F63D9" w:rsidRDefault="00EA01F8"/>
    <w:sectPr w:rsidR="00EA01F8" w:rsidRPr="008F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6525" w14:textId="77777777" w:rsidR="00C15189" w:rsidRDefault="00C15189" w:rsidP="008F63D9">
      <w:pPr>
        <w:rPr>
          <w:rFonts w:hint="eastAsia"/>
        </w:rPr>
      </w:pPr>
      <w:r>
        <w:separator/>
      </w:r>
    </w:p>
  </w:endnote>
  <w:endnote w:type="continuationSeparator" w:id="0">
    <w:p w14:paraId="725B7572" w14:textId="77777777" w:rsidR="00C15189" w:rsidRDefault="00C15189" w:rsidP="008F63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8940D" w14:textId="77777777" w:rsidR="00C15189" w:rsidRDefault="00C15189" w:rsidP="008F63D9">
      <w:pPr>
        <w:rPr>
          <w:rFonts w:hint="eastAsia"/>
        </w:rPr>
      </w:pPr>
      <w:r>
        <w:separator/>
      </w:r>
    </w:p>
  </w:footnote>
  <w:footnote w:type="continuationSeparator" w:id="0">
    <w:p w14:paraId="31BFBD49" w14:textId="77777777" w:rsidR="00C15189" w:rsidRDefault="00C15189" w:rsidP="008F63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F8"/>
    <w:rsid w:val="006A6194"/>
    <w:rsid w:val="008F63D9"/>
    <w:rsid w:val="00C15189"/>
    <w:rsid w:val="00EA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3160028-1806-46B6-A097-81595321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D9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8F63D9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D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F63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3D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F63D9"/>
    <w:rPr>
      <w:sz w:val="18"/>
      <w:szCs w:val="18"/>
    </w:rPr>
  </w:style>
  <w:style w:type="character" w:customStyle="1" w:styleId="10">
    <w:name w:val="标题 1 字符"/>
    <w:basedOn w:val="a0"/>
    <w:link w:val="1"/>
    <w:rsid w:val="008F63D9"/>
    <w:rPr>
      <w:rFonts w:ascii="宋体" w:eastAsia="宋体" w:hAnsi="宋体" w:cs="宋体"/>
      <w:b/>
      <w:bCs/>
      <w:kern w:val="44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2024-10-23T02:43:00Z</dcterms:created>
  <dcterms:modified xsi:type="dcterms:W3CDTF">2024-10-23T02:43:00Z</dcterms:modified>
</cp:coreProperties>
</file>